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040" w:rsidRPr="003F5F82" w:rsidRDefault="009052A8">
      <w:pPr>
        <w:pStyle w:val="a3"/>
        <w:spacing w:before="73"/>
        <w:ind w:left="1728"/>
      </w:pPr>
      <w:r w:rsidRPr="003F5F82">
        <w:t>Учебные</w:t>
      </w:r>
      <w:r w:rsidRPr="003F5F82">
        <w:rPr>
          <w:spacing w:val="-5"/>
        </w:rPr>
        <w:t xml:space="preserve"> </w:t>
      </w:r>
      <w:r w:rsidRPr="003F5F82">
        <w:t>предметы,</w:t>
      </w:r>
      <w:r w:rsidRPr="003F5F82">
        <w:rPr>
          <w:spacing w:val="-3"/>
        </w:rPr>
        <w:t xml:space="preserve"> </w:t>
      </w:r>
      <w:r w:rsidRPr="003F5F82">
        <w:t>изучение</w:t>
      </w:r>
      <w:r w:rsidRPr="003F5F82">
        <w:rPr>
          <w:spacing w:val="-4"/>
        </w:rPr>
        <w:t xml:space="preserve"> </w:t>
      </w:r>
      <w:r w:rsidRPr="003F5F82">
        <w:t>которых</w:t>
      </w:r>
      <w:r w:rsidRPr="003F5F82">
        <w:rPr>
          <w:spacing w:val="-3"/>
        </w:rPr>
        <w:t xml:space="preserve"> </w:t>
      </w:r>
      <w:r w:rsidRPr="003F5F82">
        <w:t>предусмотрено</w:t>
      </w:r>
    </w:p>
    <w:p w:rsidR="007C5040" w:rsidRPr="003F5F82" w:rsidRDefault="007C5040">
      <w:pPr>
        <w:spacing w:before="1"/>
        <w:rPr>
          <w:b/>
          <w:sz w:val="21"/>
        </w:rPr>
      </w:pPr>
    </w:p>
    <w:p w:rsidR="007C5040" w:rsidRPr="003F5F82" w:rsidRDefault="009052A8">
      <w:pPr>
        <w:pStyle w:val="a3"/>
        <w:spacing w:line="451" w:lineRule="auto"/>
        <w:ind w:left="1737"/>
      </w:pPr>
      <w:r w:rsidRPr="003F5F82">
        <w:t>Основной образовательной программой основного общего образования</w:t>
      </w:r>
      <w:r w:rsidRPr="003F5F82">
        <w:rPr>
          <w:spacing w:val="-57"/>
        </w:rPr>
        <w:t xml:space="preserve"> </w:t>
      </w:r>
      <w:r w:rsidRPr="003F5F82">
        <w:t>в</w:t>
      </w:r>
      <w:r w:rsidRPr="003F5F82">
        <w:rPr>
          <w:spacing w:val="-1"/>
        </w:rPr>
        <w:t xml:space="preserve"> </w:t>
      </w:r>
      <w:r w:rsidRPr="003F5F82">
        <w:t>2022 – 2023 учебном</w:t>
      </w:r>
      <w:r w:rsidRPr="003F5F82">
        <w:rPr>
          <w:spacing w:val="1"/>
        </w:rPr>
        <w:t xml:space="preserve"> </w:t>
      </w:r>
      <w:r w:rsidRPr="003F5F82">
        <w:t>году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550"/>
        <w:gridCol w:w="1074"/>
        <w:gridCol w:w="1071"/>
        <w:gridCol w:w="1074"/>
        <w:gridCol w:w="1071"/>
        <w:gridCol w:w="1071"/>
      </w:tblGrid>
      <w:tr w:rsidR="007C5040">
        <w:trPr>
          <w:trHeight w:val="563"/>
        </w:trPr>
        <w:tc>
          <w:tcPr>
            <w:tcW w:w="2415" w:type="dxa"/>
          </w:tcPr>
          <w:p w:rsidR="007C5040" w:rsidRDefault="009052A8">
            <w:pPr>
              <w:pStyle w:val="TableParagraph"/>
              <w:spacing w:line="276" w:lineRule="exact"/>
              <w:ind w:left="777" w:right="496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50" w:type="dxa"/>
          </w:tcPr>
          <w:p w:rsidR="007C5040" w:rsidRDefault="009052A8">
            <w:pPr>
              <w:pStyle w:val="TableParagraph"/>
              <w:spacing w:before="138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074" w:type="dxa"/>
          </w:tcPr>
          <w:p w:rsidR="007C5040" w:rsidRDefault="009052A8">
            <w:pPr>
              <w:pStyle w:val="TableParagraph"/>
              <w:spacing w:before="138"/>
              <w:ind w:left="11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71" w:type="dxa"/>
          </w:tcPr>
          <w:p w:rsidR="007C5040" w:rsidRDefault="009052A8">
            <w:pPr>
              <w:pStyle w:val="TableParagraph"/>
              <w:spacing w:before="138"/>
              <w:ind w:left="11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74" w:type="dxa"/>
          </w:tcPr>
          <w:p w:rsidR="007C5040" w:rsidRDefault="009052A8">
            <w:pPr>
              <w:pStyle w:val="TableParagraph"/>
              <w:spacing w:before="138"/>
              <w:ind w:left="11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71" w:type="dxa"/>
          </w:tcPr>
          <w:p w:rsidR="007C5040" w:rsidRDefault="009052A8">
            <w:pPr>
              <w:pStyle w:val="TableParagraph"/>
              <w:spacing w:before="138"/>
              <w:ind w:left="11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71" w:type="dxa"/>
          </w:tcPr>
          <w:p w:rsidR="007C5040" w:rsidRDefault="009052A8">
            <w:pPr>
              <w:pStyle w:val="TableParagraph"/>
              <w:spacing w:before="138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C5040">
        <w:trPr>
          <w:trHeight w:val="321"/>
        </w:trPr>
        <w:tc>
          <w:tcPr>
            <w:tcW w:w="2415" w:type="dxa"/>
            <w:vMerge w:val="restart"/>
          </w:tcPr>
          <w:p w:rsidR="007C5040" w:rsidRDefault="009052A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C5040" w:rsidRDefault="009052A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550" w:type="dxa"/>
          </w:tcPr>
          <w:p w:rsidR="007C5040" w:rsidRDefault="009052A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074" w:type="dxa"/>
          </w:tcPr>
          <w:p w:rsidR="007C5040" w:rsidRDefault="009052A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7C5040" w:rsidRDefault="009052A8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7C5040" w:rsidRDefault="009052A8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7C5040" w:rsidRDefault="009052A8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7C5040" w:rsidRDefault="009052A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7C5040">
        <w:trPr>
          <w:trHeight w:val="321"/>
        </w:trPr>
        <w:tc>
          <w:tcPr>
            <w:tcW w:w="2415" w:type="dxa"/>
            <w:vMerge/>
            <w:tcBorders>
              <w:top w:val="nil"/>
            </w:tcBorders>
          </w:tcPr>
          <w:p w:rsidR="007C5040" w:rsidRDefault="007C504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7C5040" w:rsidRDefault="009052A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074" w:type="dxa"/>
          </w:tcPr>
          <w:p w:rsidR="007C5040" w:rsidRDefault="009052A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7C5040" w:rsidRDefault="009052A8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7C5040" w:rsidRDefault="009052A8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7C5040" w:rsidRDefault="009052A8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7C5040" w:rsidRDefault="009052A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645"/>
        </w:trPr>
        <w:tc>
          <w:tcPr>
            <w:tcW w:w="2415" w:type="dxa"/>
            <w:vMerge w:val="restart"/>
          </w:tcPr>
          <w:p w:rsidR="003F5F82" w:rsidRDefault="003F5F82" w:rsidP="003F5F82">
            <w:pPr>
              <w:pStyle w:val="TableParagraph"/>
              <w:spacing w:line="242" w:lineRule="auto"/>
              <w:ind w:left="107" w:right="546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</w:p>
          <w:p w:rsidR="003F5F82" w:rsidRDefault="003F5F82" w:rsidP="003F5F8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(русский)</w:t>
            </w:r>
          </w:p>
          <w:p w:rsidR="003F5F82" w:rsidRDefault="003F5F82" w:rsidP="003F5F82">
            <w:pPr>
              <w:pStyle w:val="TableParagraph"/>
              <w:spacing w:before="2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</w:p>
        </w:tc>
      </w:tr>
      <w:tr w:rsidR="003F5F82">
        <w:trPr>
          <w:trHeight w:val="643"/>
        </w:trPr>
        <w:tc>
          <w:tcPr>
            <w:tcW w:w="2415" w:type="dxa"/>
            <w:vMerge/>
            <w:tcBorders>
              <w:top w:val="nil"/>
            </w:tcBorders>
          </w:tcPr>
          <w:p w:rsidR="003F5F82" w:rsidRDefault="003F5F82" w:rsidP="003F5F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(русская)</w:t>
            </w:r>
          </w:p>
          <w:p w:rsidR="003F5F82" w:rsidRDefault="003F5F82" w:rsidP="003F5F8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</w:p>
        </w:tc>
      </w:tr>
      <w:tr w:rsidR="003F5F82">
        <w:trPr>
          <w:trHeight w:val="645"/>
        </w:trPr>
        <w:tc>
          <w:tcPr>
            <w:tcW w:w="2415" w:type="dxa"/>
          </w:tcPr>
          <w:p w:rsidR="003F5F82" w:rsidRDefault="003F5F82" w:rsidP="003F5F8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</w:p>
          <w:p w:rsidR="003F5F82" w:rsidRDefault="003F5F82" w:rsidP="003F5F8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языки</w:t>
            </w: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before="151"/>
              <w:ind w:left="107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before="15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before="151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321"/>
        </w:trPr>
        <w:tc>
          <w:tcPr>
            <w:tcW w:w="2415" w:type="dxa"/>
            <w:vMerge w:val="restart"/>
          </w:tcPr>
          <w:p w:rsidR="003F5F82" w:rsidRDefault="003F5F82" w:rsidP="003F5F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F5F82" w:rsidRDefault="003F5F82" w:rsidP="003F5F82">
            <w:pPr>
              <w:pStyle w:val="TableParagraph"/>
              <w:ind w:left="107" w:right="604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</w:tr>
      <w:tr w:rsidR="003F5F82">
        <w:trPr>
          <w:trHeight w:val="321"/>
        </w:trPr>
        <w:tc>
          <w:tcPr>
            <w:tcW w:w="2415" w:type="dxa"/>
            <w:vMerge/>
            <w:tcBorders>
              <w:top w:val="nil"/>
            </w:tcBorders>
          </w:tcPr>
          <w:p w:rsidR="003F5F82" w:rsidRDefault="003F5F82" w:rsidP="003F5F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323"/>
        </w:trPr>
        <w:tc>
          <w:tcPr>
            <w:tcW w:w="2415" w:type="dxa"/>
            <w:vMerge/>
            <w:tcBorders>
              <w:top w:val="nil"/>
            </w:tcBorders>
          </w:tcPr>
          <w:p w:rsidR="003F5F82" w:rsidRDefault="003F5F82" w:rsidP="003F5F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4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321"/>
        </w:trPr>
        <w:tc>
          <w:tcPr>
            <w:tcW w:w="2415" w:type="dxa"/>
            <w:vMerge/>
            <w:tcBorders>
              <w:top w:val="nil"/>
            </w:tcBorders>
          </w:tcPr>
          <w:p w:rsidR="003F5F82" w:rsidRDefault="003F5F82" w:rsidP="003F5F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321"/>
        </w:trPr>
        <w:tc>
          <w:tcPr>
            <w:tcW w:w="2415" w:type="dxa"/>
            <w:vMerge w:val="restart"/>
          </w:tcPr>
          <w:p w:rsidR="003F5F82" w:rsidRDefault="003F5F82" w:rsidP="003F5F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F5F82" w:rsidRDefault="003F5F82" w:rsidP="003F5F82">
            <w:pPr>
              <w:pStyle w:val="TableParagraph"/>
              <w:spacing w:line="242" w:lineRule="auto"/>
              <w:ind w:left="107" w:right="440"/>
              <w:rPr>
                <w:sz w:val="28"/>
              </w:rPr>
            </w:pPr>
            <w:r>
              <w:rPr>
                <w:sz w:val="28"/>
              </w:rPr>
              <w:t>Общественно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</w:p>
          <w:p w:rsidR="003F5F82" w:rsidRDefault="003F5F82" w:rsidP="003F5F8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</w:tr>
      <w:tr w:rsidR="003F5F82">
        <w:trPr>
          <w:trHeight w:val="645"/>
        </w:trPr>
        <w:tc>
          <w:tcPr>
            <w:tcW w:w="2415" w:type="dxa"/>
            <w:vMerge/>
            <w:tcBorders>
              <w:top w:val="nil"/>
            </w:tcBorders>
          </w:tcPr>
          <w:p w:rsidR="003F5F82" w:rsidRDefault="003F5F82" w:rsidP="003F5F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F5F82" w:rsidRDefault="003F5F82" w:rsidP="003F5F82">
            <w:pPr>
              <w:pStyle w:val="TableParagraph"/>
              <w:spacing w:before="2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before="151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321"/>
        </w:trPr>
        <w:tc>
          <w:tcPr>
            <w:tcW w:w="2415" w:type="dxa"/>
            <w:vMerge/>
            <w:tcBorders>
              <w:top w:val="nil"/>
            </w:tcBorders>
          </w:tcPr>
          <w:p w:rsidR="003F5F82" w:rsidRDefault="003F5F82" w:rsidP="003F5F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321"/>
        </w:trPr>
        <w:tc>
          <w:tcPr>
            <w:tcW w:w="2415" w:type="dxa"/>
            <w:vMerge/>
            <w:tcBorders>
              <w:top w:val="nil"/>
            </w:tcBorders>
          </w:tcPr>
          <w:p w:rsidR="003F5F82" w:rsidRDefault="003F5F82" w:rsidP="003F5F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323"/>
        </w:trPr>
        <w:tc>
          <w:tcPr>
            <w:tcW w:w="2415" w:type="dxa"/>
            <w:vMerge w:val="restart"/>
          </w:tcPr>
          <w:p w:rsidR="003F5F82" w:rsidRDefault="003F5F82" w:rsidP="003F5F82">
            <w:pPr>
              <w:pStyle w:val="TableParagraph"/>
              <w:ind w:left="107" w:right="583"/>
              <w:rPr>
                <w:sz w:val="28"/>
              </w:rPr>
            </w:pPr>
            <w:r>
              <w:rPr>
                <w:sz w:val="28"/>
              </w:rPr>
              <w:t>Естественно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4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321"/>
        </w:trPr>
        <w:tc>
          <w:tcPr>
            <w:tcW w:w="2415" w:type="dxa"/>
            <w:vMerge/>
            <w:tcBorders>
              <w:top w:val="nil"/>
            </w:tcBorders>
          </w:tcPr>
          <w:p w:rsidR="003F5F82" w:rsidRDefault="003F5F82" w:rsidP="003F5F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321"/>
        </w:trPr>
        <w:tc>
          <w:tcPr>
            <w:tcW w:w="2415" w:type="dxa"/>
            <w:vMerge/>
            <w:tcBorders>
              <w:top w:val="nil"/>
            </w:tcBorders>
          </w:tcPr>
          <w:p w:rsidR="003F5F82" w:rsidRDefault="003F5F82" w:rsidP="003F5F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 w:rsidTr="003F5F82">
        <w:trPr>
          <w:trHeight w:val="1288"/>
        </w:trPr>
        <w:tc>
          <w:tcPr>
            <w:tcW w:w="2415" w:type="dxa"/>
          </w:tcPr>
          <w:p w:rsidR="003F5F82" w:rsidRDefault="003F5F82" w:rsidP="003F5F8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ОДНКНР</w:t>
            </w: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242" w:lineRule="auto"/>
              <w:ind w:left="107" w:right="328"/>
              <w:rPr>
                <w:sz w:val="28"/>
              </w:rPr>
            </w:pPr>
            <w:r>
              <w:rPr>
                <w:sz w:val="28"/>
              </w:rPr>
              <w:t>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3F5F82" w:rsidRDefault="003F5F82" w:rsidP="003F5F8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3F5F82" w:rsidRDefault="003F5F82" w:rsidP="003F5F8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ind w:left="4"/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ind w:left="5"/>
              <w:jc w:val="center"/>
              <w:rPr>
                <w:sz w:val="28"/>
              </w:rPr>
            </w:pPr>
          </w:p>
        </w:tc>
        <w:tc>
          <w:tcPr>
            <w:tcW w:w="1074" w:type="dxa"/>
            <w:vAlign w:val="center"/>
          </w:tcPr>
          <w:p w:rsidR="003F5F82" w:rsidRDefault="003F5F82" w:rsidP="003F5F8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</w:tr>
      <w:tr w:rsidR="003F5F82">
        <w:trPr>
          <w:trHeight w:val="645"/>
        </w:trPr>
        <w:tc>
          <w:tcPr>
            <w:tcW w:w="2415" w:type="dxa"/>
            <w:vMerge w:val="restart"/>
          </w:tcPr>
          <w:p w:rsidR="003F5F82" w:rsidRDefault="003F5F82" w:rsidP="003F5F8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</w:p>
          <w:p w:rsidR="003F5F82" w:rsidRDefault="003F5F82" w:rsidP="003F5F8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before="15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before="151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</w:tr>
      <w:tr w:rsidR="003F5F82">
        <w:trPr>
          <w:trHeight w:val="321"/>
        </w:trPr>
        <w:tc>
          <w:tcPr>
            <w:tcW w:w="2415" w:type="dxa"/>
            <w:vMerge/>
            <w:tcBorders>
              <w:top w:val="nil"/>
            </w:tcBorders>
          </w:tcPr>
          <w:p w:rsidR="003F5F82" w:rsidRDefault="003F5F82" w:rsidP="003F5F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4"/>
              </w:rPr>
            </w:pPr>
          </w:p>
        </w:tc>
      </w:tr>
      <w:tr w:rsidR="003F5F82">
        <w:trPr>
          <w:trHeight w:val="321"/>
        </w:trPr>
        <w:tc>
          <w:tcPr>
            <w:tcW w:w="2415" w:type="dxa"/>
          </w:tcPr>
          <w:p w:rsidR="003F5F82" w:rsidRDefault="003F5F82" w:rsidP="003F5F8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645"/>
        </w:trPr>
        <w:tc>
          <w:tcPr>
            <w:tcW w:w="2415" w:type="dxa"/>
            <w:vMerge w:val="restart"/>
          </w:tcPr>
          <w:p w:rsidR="003F5F82" w:rsidRDefault="003F5F82" w:rsidP="003F5F82">
            <w:pPr>
              <w:pStyle w:val="TableParagraph"/>
              <w:spacing w:before="8"/>
              <w:rPr>
                <w:b/>
                <w:sz w:val="41"/>
              </w:rPr>
            </w:pPr>
          </w:p>
          <w:p w:rsidR="003F5F82" w:rsidRDefault="003F5F82" w:rsidP="003F5F8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3F5F82" w:rsidRDefault="003F5F82" w:rsidP="003F5F8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3F5F82" w:rsidRDefault="003F5F82" w:rsidP="003F5F82">
            <w:pPr>
              <w:pStyle w:val="TableParagraph"/>
              <w:spacing w:before="2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before="15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spacing w:before="151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F5F82">
        <w:trPr>
          <w:trHeight w:val="966"/>
        </w:trPr>
        <w:tc>
          <w:tcPr>
            <w:tcW w:w="2415" w:type="dxa"/>
            <w:vMerge/>
            <w:tcBorders>
              <w:top w:val="nil"/>
            </w:tcBorders>
          </w:tcPr>
          <w:p w:rsidR="003F5F82" w:rsidRDefault="003F5F82" w:rsidP="003F5F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F5F82" w:rsidRDefault="003F5F82" w:rsidP="003F5F8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3F5F82" w:rsidRDefault="003F5F82" w:rsidP="003F5F8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  <w:p w:rsidR="003F5F82" w:rsidRDefault="003F5F82" w:rsidP="003F5F8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3F5F82" w:rsidRDefault="003F5F82" w:rsidP="003F5F8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F5F82" w:rsidRDefault="003F5F82" w:rsidP="003F5F82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71" w:type="dxa"/>
          </w:tcPr>
          <w:p w:rsidR="003F5F82" w:rsidRDefault="003F5F82" w:rsidP="003F5F8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F5F82" w:rsidRDefault="003F5F82" w:rsidP="003F5F82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9052A8" w:rsidRDefault="009052A8"/>
    <w:sectPr w:rsidR="009052A8">
      <w:type w:val="continuous"/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40"/>
    <w:rsid w:val="003F5F82"/>
    <w:rsid w:val="007C5040"/>
    <w:rsid w:val="009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4ABB0-6E6D-4B6E-9D3A-B6AEB05F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right="99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Елена</cp:lastModifiedBy>
  <cp:revision>2</cp:revision>
  <dcterms:created xsi:type="dcterms:W3CDTF">2023-01-31T13:03:00Z</dcterms:created>
  <dcterms:modified xsi:type="dcterms:W3CDTF">2023-01-31T13:03:00Z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2023-01-31T00:00:00Z</vt:filetime>
  </property>
</Properties>
</file>